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A02BC" w14:textId="0C28E6F1" w:rsidR="00F87877" w:rsidRPr="00813EBF" w:rsidRDefault="00F87877" w:rsidP="00A94991">
      <w:pPr>
        <w:jc w:val="center"/>
        <w:rPr>
          <w:b/>
          <w:bCs/>
        </w:rPr>
      </w:pPr>
      <w:r w:rsidRPr="00813EBF">
        <w:rPr>
          <w:b/>
          <w:bCs/>
        </w:rPr>
        <w:t>Christmas Presentation Dinner Dance</w:t>
      </w:r>
    </w:p>
    <w:p w14:paraId="40B0EDEB" w14:textId="16FED18E" w:rsidR="00A94991" w:rsidRPr="00F87877" w:rsidRDefault="00A94991" w:rsidP="00A94991">
      <w:pPr>
        <w:jc w:val="center"/>
      </w:pPr>
      <w:r w:rsidRPr="00F87877">
        <w:t>Saturday 29</w:t>
      </w:r>
      <w:r w:rsidRPr="00F87877">
        <w:rPr>
          <w:vertAlign w:val="superscript"/>
        </w:rPr>
        <w:t>th</w:t>
      </w:r>
      <w:r w:rsidRPr="00F87877">
        <w:t xml:space="preserve"> November 2025</w:t>
      </w:r>
      <w:r w:rsidRPr="00F87877">
        <w:tab/>
      </w:r>
      <w:r w:rsidRPr="00F87877">
        <w:tab/>
        <w:t>6pm to 12.30am</w:t>
      </w:r>
    </w:p>
    <w:p w14:paraId="03D86085" w14:textId="78AC59B0" w:rsidR="00A94991" w:rsidRPr="00F87877" w:rsidRDefault="00A94991" w:rsidP="00A94991">
      <w:pPr>
        <w:jc w:val="center"/>
      </w:pPr>
      <w:r w:rsidRPr="00F87877">
        <w:t>Hogs Back Hotel, Farnham, Surrey, GU10 1EX.</w:t>
      </w:r>
    </w:p>
    <w:p w14:paraId="32317413" w14:textId="17DB3A6B" w:rsidR="00A94991" w:rsidRPr="00F87877" w:rsidRDefault="00A94991" w:rsidP="00A94991">
      <w:pPr>
        <w:jc w:val="center"/>
      </w:pPr>
      <w:r w:rsidRPr="00F87877">
        <w:t>Adult Members £30.00</w:t>
      </w:r>
      <w:r w:rsidRPr="00F87877">
        <w:tab/>
      </w:r>
      <w:r w:rsidRPr="00F87877">
        <w:tab/>
        <w:t>Young Adults £25.00</w:t>
      </w:r>
    </w:p>
    <w:p w14:paraId="30215680" w14:textId="3B31318A" w:rsidR="00A94991" w:rsidRPr="00F87877" w:rsidRDefault="00A94991" w:rsidP="00F87877">
      <w:pPr>
        <w:jc w:val="center"/>
      </w:pPr>
      <w:r w:rsidRPr="00F87877">
        <w:t>Children (Up to 12yrs) £20.00</w:t>
      </w:r>
      <w:r w:rsidRPr="00F87877">
        <w:tab/>
      </w:r>
      <w:r w:rsidRPr="00F87877">
        <w:tab/>
      </w:r>
      <w:proofErr w:type="gramStart"/>
      <w:r w:rsidRPr="00F87877">
        <w:t>Non Members</w:t>
      </w:r>
      <w:proofErr w:type="gramEnd"/>
      <w:r w:rsidRPr="00F87877">
        <w:t xml:space="preserve"> £35.00</w:t>
      </w:r>
    </w:p>
    <w:p w14:paraId="43CE94DC" w14:textId="6F9C70BF" w:rsidR="00A94991" w:rsidRPr="00F87877" w:rsidRDefault="00A94991" w:rsidP="00A94991">
      <w:pPr>
        <w:jc w:val="center"/>
        <w:rPr>
          <w:b/>
          <w:bCs/>
        </w:rPr>
      </w:pPr>
      <w:r w:rsidRPr="00F87877">
        <w:rPr>
          <w:b/>
          <w:bCs/>
        </w:rPr>
        <w:t>Three Course Meal – See Menu Sheets</w:t>
      </w:r>
    </w:p>
    <w:p w14:paraId="54358A12" w14:textId="1261AF4F" w:rsidR="00A94991" w:rsidRPr="00F87877" w:rsidRDefault="00A94991" w:rsidP="00A94991">
      <w:pPr>
        <w:jc w:val="center"/>
      </w:pPr>
      <w:r w:rsidRPr="00F87877">
        <w:t xml:space="preserve">Please note Young Adults (13yrs to 16yrs) can either select a large portion of the Children’s menu, or a smaller portion from the </w:t>
      </w:r>
      <w:proofErr w:type="gramStart"/>
      <w:r w:rsidRPr="00F87877">
        <w:t>Adult</w:t>
      </w:r>
      <w:proofErr w:type="gramEnd"/>
      <w:r w:rsidRPr="00F87877">
        <w:t xml:space="preserve"> menu. Please write the name, a starter, main and dessert for each person in your party in the section provided. The tables are set for 10 places, so please indicate any other family/person outside your booking you’d like to sit with, we’ll try our best to sort it.</w:t>
      </w:r>
    </w:p>
    <w:p w14:paraId="533CADEE" w14:textId="5FD12ECD" w:rsidR="00CE181B" w:rsidRPr="00813EBF" w:rsidRDefault="00A94991" w:rsidP="00813EBF">
      <w:pPr>
        <w:jc w:val="center"/>
      </w:pPr>
      <w:r w:rsidRPr="00F87877">
        <w:t>Please hand your completed forms and payment to Angie Chance</w:t>
      </w:r>
      <w:r w:rsidR="00CE181B" w:rsidRPr="00F87877">
        <w:t xml:space="preserve"> (Lady on the Gate), or post </w:t>
      </w:r>
      <w:proofErr w:type="gramStart"/>
      <w:r w:rsidR="00CE181B" w:rsidRPr="00F87877">
        <w:t>to:-</w:t>
      </w:r>
      <w:proofErr w:type="gramEnd"/>
      <w:r w:rsidR="00813EBF">
        <w:t xml:space="preserve"> </w:t>
      </w:r>
      <w:r w:rsidR="00CE181B" w:rsidRPr="00F87877">
        <w:rPr>
          <w:b/>
          <w:bCs/>
        </w:rPr>
        <w:t>Mrs Angie Chance, 6 Partridge Green, Alton, Hampshire, GU34 2JS.</w:t>
      </w:r>
    </w:p>
    <w:p w14:paraId="113B7337" w14:textId="5BF484DA" w:rsidR="00CE181B" w:rsidRPr="00F87877" w:rsidRDefault="00CE181B" w:rsidP="00A94991">
      <w:pPr>
        <w:jc w:val="center"/>
      </w:pPr>
      <w:r w:rsidRPr="00F87877">
        <w:t xml:space="preserve">Any questions or problems ring me on </w:t>
      </w:r>
      <w:r w:rsidRPr="00F87877">
        <w:rPr>
          <w:b/>
          <w:bCs/>
        </w:rPr>
        <w:t>07851 976491.</w:t>
      </w:r>
    </w:p>
    <w:p w14:paraId="75909FB8" w14:textId="0FD12980" w:rsidR="00CE181B" w:rsidRPr="00F87877" w:rsidRDefault="00CE181B" w:rsidP="00A94991">
      <w:pPr>
        <w:jc w:val="center"/>
      </w:pPr>
      <w:r w:rsidRPr="00F87877">
        <w:t xml:space="preserve">If you wish your tickets posted to </w:t>
      </w:r>
      <w:proofErr w:type="gramStart"/>
      <w:r w:rsidRPr="00F87877">
        <w:t>you</w:t>
      </w:r>
      <w:proofErr w:type="gramEnd"/>
      <w:r w:rsidRPr="00F87877">
        <w:t xml:space="preserve"> please enclose a stamped, </w:t>
      </w:r>
      <w:proofErr w:type="spellStart"/>
      <w:r w:rsidRPr="00F87877">
        <w:t>self addressed</w:t>
      </w:r>
      <w:proofErr w:type="spellEnd"/>
      <w:r w:rsidRPr="00F87877">
        <w:t xml:space="preserve"> envelope with your booking.</w:t>
      </w:r>
    </w:p>
    <w:p w14:paraId="201B25F1" w14:textId="563B26FE" w:rsidR="00CE181B" w:rsidRPr="00F87877" w:rsidRDefault="00CE181B" w:rsidP="00A94991">
      <w:pPr>
        <w:jc w:val="center"/>
        <w:rPr>
          <w:b/>
          <w:bCs/>
        </w:rPr>
      </w:pPr>
      <w:r w:rsidRPr="00F87877">
        <w:t xml:space="preserve">If you wish to pay by </w:t>
      </w:r>
      <w:r w:rsidRPr="00F87877">
        <w:rPr>
          <w:b/>
          <w:bCs/>
        </w:rPr>
        <w:t xml:space="preserve">Bank Transfer to 30-93-74 </w:t>
      </w:r>
      <w:proofErr w:type="spellStart"/>
      <w:r w:rsidRPr="00F87877">
        <w:rPr>
          <w:b/>
          <w:bCs/>
        </w:rPr>
        <w:t>Acc</w:t>
      </w:r>
      <w:proofErr w:type="spellEnd"/>
      <w:r w:rsidRPr="00F87877">
        <w:rPr>
          <w:b/>
          <w:bCs/>
        </w:rPr>
        <w:t xml:space="preserve"> no. 03677668</w:t>
      </w:r>
    </w:p>
    <w:p w14:paraId="0D1D7319" w14:textId="415A2B05" w:rsidR="00CE181B" w:rsidRPr="00F87877" w:rsidRDefault="00CE181B" w:rsidP="00F87877">
      <w:pPr>
        <w:jc w:val="center"/>
      </w:pPr>
      <w:r w:rsidRPr="00F87877">
        <w:t>Please put your Surname and D.D as a reference.</w:t>
      </w:r>
    </w:p>
    <w:p w14:paraId="399D82A5" w14:textId="208A9ED8" w:rsidR="00CE181B" w:rsidRPr="00F87877" w:rsidRDefault="00CE181B" w:rsidP="00A94991">
      <w:pPr>
        <w:jc w:val="center"/>
      </w:pPr>
      <w:r w:rsidRPr="00F87877">
        <w:t>If you wish to book a room at the discounted rate below, ring the hotels direct phone number, 01252 782345, and not online. Quote code GA001618.</w:t>
      </w:r>
    </w:p>
    <w:p w14:paraId="754C7A23" w14:textId="7133B2F2" w:rsidR="00CE181B" w:rsidRPr="00F87877" w:rsidRDefault="00CE181B" w:rsidP="00A94991">
      <w:pPr>
        <w:jc w:val="center"/>
      </w:pPr>
      <w:r w:rsidRPr="00F87877">
        <w:t xml:space="preserve">Payment is taken at the time of booking and is </w:t>
      </w:r>
      <w:proofErr w:type="spellStart"/>
      <w:proofErr w:type="gramStart"/>
      <w:r w:rsidRPr="00F87877">
        <w:t>non refundable</w:t>
      </w:r>
      <w:proofErr w:type="spellEnd"/>
      <w:proofErr w:type="gramEnd"/>
      <w:r w:rsidRPr="00F87877">
        <w:t>.</w:t>
      </w:r>
    </w:p>
    <w:p w14:paraId="244F5AD2" w14:textId="595E3284" w:rsidR="00CE181B" w:rsidRPr="00F87877" w:rsidRDefault="00CE181B" w:rsidP="00A94991">
      <w:pPr>
        <w:jc w:val="center"/>
      </w:pPr>
      <w:r w:rsidRPr="00F87877">
        <w:t>Single room - £69.00 B&amp;B</w:t>
      </w:r>
      <w:r w:rsidRPr="00F87877">
        <w:tab/>
      </w:r>
      <w:r w:rsidRPr="00F87877">
        <w:tab/>
        <w:t>Double room - £79.00 B&amp;B</w:t>
      </w:r>
    </w:p>
    <w:p w14:paraId="562EE9DA" w14:textId="6A8C1060" w:rsidR="00CE181B" w:rsidRPr="00F87877" w:rsidRDefault="00CE181B" w:rsidP="00A94991">
      <w:pPr>
        <w:jc w:val="center"/>
      </w:pPr>
      <w:r w:rsidRPr="00F87877">
        <w:t xml:space="preserve">Superior room - £99.00 B&amp;B </w:t>
      </w:r>
      <w:r w:rsidRPr="00F87877">
        <w:tab/>
      </w:r>
      <w:r w:rsidR="00F87877" w:rsidRPr="00F87877">
        <w:t>Family room of 3 - £89.00 B&amp;B</w:t>
      </w:r>
    </w:p>
    <w:p w14:paraId="66D61E8D" w14:textId="72A4D119" w:rsidR="00F87877" w:rsidRPr="00F87877" w:rsidRDefault="00F87877" w:rsidP="00F87877">
      <w:pPr>
        <w:jc w:val="center"/>
      </w:pPr>
      <w:r w:rsidRPr="00F87877">
        <w:t>Family room of 4 - £89.00 B&amp;B</w:t>
      </w:r>
    </w:p>
    <w:p w14:paraId="3ACF5C3A" w14:textId="6EB47003" w:rsidR="00F87877" w:rsidRPr="00F87877" w:rsidRDefault="00F87877" w:rsidP="00A94991">
      <w:pPr>
        <w:jc w:val="center"/>
      </w:pPr>
      <w:r w:rsidRPr="00F87877">
        <w:t>Raffle</w:t>
      </w:r>
      <w:r w:rsidRPr="00F87877">
        <w:tab/>
      </w:r>
      <w:r w:rsidRPr="00F87877">
        <w:tab/>
      </w:r>
      <w:r w:rsidRPr="00F87877">
        <w:tab/>
      </w:r>
      <w:r w:rsidRPr="00F87877">
        <w:tab/>
        <w:t>Lucky Ticket Prize</w:t>
      </w:r>
    </w:p>
    <w:p w14:paraId="6726173A" w14:textId="632F3AF4" w:rsidR="00F87877" w:rsidRPr="00F87877" w:rsidRDefault="00F87877" w:rsidP="00A94991">
      <w:pPr>
        <w:jc w:val="center"/>
      </w:pPr>
      <w:r w:rsidRPr="00F87877">
        <w:t>D.J and Bar until 12.30am</w:t>
      </w:r>
      <w:r w:rsidRPr="00F87877">
        <w:tab/>
      </w:r>
      <w:r w:rsidRPr="00F87877">
        <w:tab/>
        <w:t>There will also be a Photobooth.</w:t>
      </w:r>
    </w:p>
    <w:p w14:paraId="16CC9418" w14:textId="77777777" w:rsidR="00F87877" w:rsidRPr="00813EBF" w:rsidRDefault="00F87877" w:rsidP="00F87877">
      <w:pPr>
        <w:jc w:val="center"/>
        <w:rPr>
          <w:sz w:val="22"/>
          <w:szCs w:val="22"/>
        </w:rPr>
      </w:pPr>
      <w:r w:rsidRPr="00813EBF">
        <w:rPr>
          <w:sz w:val="22"/>
          <w:szCs w:val="22"/>
        </w:rPr>
        <w:t xml:space="preserve">If you are staying in a </w:t>
      </w:r>
      <w:proofErr w:type="gramStart"/>
      <w:r w:rsidRPr="00813EBF">
        <w:rPr>
          <w:sz w:val="22"/>
          <w:szCs w:val="22"/>
        </w:rPr>
        <w:t>room</w:t>
      </w:r>
      <w:proofErr w:type="gramEnd"/>
      <w:r w:rsidRPr="00813EBF">
        <w:rPr>
          <w:sz w:val="22"/>
          <w:szCs w:val="22"/>
        </w:rPr>
        <w:t xml:space="preserve"> then from booking in until the end of Sunday you can use the swimming pool and Spa free of charge.</w:t>
      </w:r>
    </w:p>
    <w:p w14:paraId="7EBD93E5" w14:textId="0A090334" w:rsidR="00F87877" w:rsidRPr="00813EBF" w:rsidRDefault="00F87877" w:rsidP="00F87877">
      <w:pPr>
        <w:jc w:val="center"/>
        <w:rPr>
          <w:sz w:val="22"/>
          <w:szCs w:val="22"/>
        </w:rPr>
      </w:pPr>
      <w:r w:rsidRPr="00813EBF">
        <w:rPr>
          <w:sz w:val="22"/>
          <w:szCs w:val="22"/>
        </w:rPr>
        <w:t>Please note all vehicles parked in the car park, must be registered on the pads at Reception or at the external door towards the other end of the building.</w:t>
      </w:r>
    </w:p>
    <w:p w14:paraId="6D77EE62" w14:textId="76FD513A" w:rsidR="00813EBF" w:rsidRPr="00813EBF" w:rsidRDefault="00813EBF" w:rsidP="00813EBF">
      <w:pPr>
        <w:jc w:val="center"/>
        <w:rPr>
          <w:sz w:val="22"/>
          <w:szCs w:val="22"/>
        </w:rPr>
      </w:pPr>
      <w:r w:rsidRPr="00813EBF">
        <w:rPr>
          <w:sz w:val="22"/>
          <w:szCs w:val="22"/>
        </w:rPr>
        <w:t>Thank you for your support and we hope you have an enjoyable evening.</w:t>
      </w:r>
    </w:p>
    <w:sectPr w:rsidR="00813EBF" w:rsidRPr="00813EB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0F1B8" w14:textId="77777777" w:rsidR="00F87877" w:rsidRDefault="00F87877" w:rsidP="00F87877">
      <w:pPr>
        <w:spacing w:after="0" w:line="240" w:lineRule="auto"/>
      </w:pPr>
      <w:r>
        <w:separator/>
      </w:r>
    </w:p>
  </w:endnote>
  <w:endnote w:type="continuationSeparator" w:id="0">
    <w:p w14:paraId="10627D54" w14:textId="77777777" w:rsidR="00F87877" w:rsidRDefault="00F87877" w:rsidP="00F87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4A0F5" w14:textId="77777777" w:rsidR="00813EBF" w:rsidRDefault="00813E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91210" w14:textId="77777777" w:rsidR="00F87877" w:rsidRDefault="00F87877" w:rsidP="00F87877">
      <w:pPr>
        <w:spacing w:after="0" w:line="240" w:lineRule="auto"/>
      </w:pPr>
      <w:r>
        <w:separator/>
      </w:r>
    </w:p>
  </w:footnote>
  <w:footnote w:type="continuationSeparator" w:id="0">
    <w:p w14:paraId="4E5BC50F" w14:textId="77777777" w:rsidR="00F87877" w:rsidRDefault="00F87877" w:rsidP="00F87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55F4E" w14:textId="38344325" w:rsidR="00F87877" w:rsidRDefault="00F87877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800B7A2" wp14:editId="042930AD">
              <wp:simplePos x="0" y="0"/>
              <wp:positionH relativeFrom="margin">
                <wp:align>right</wp:align>
              </wp:positionH>
              <wp:positionV relativeFrom="page">
                <wp:posOffset>118745</wp:posOffset>
              </wp:positionV>
              <wp:extent cx="5949950" cy="645160"/>
              <wp:effectExtent l="0" t="0" r="0" b="254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645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ptos" w:eastAsia="Aptos" w:hAnsi="Aptos" w:cs="Times New Roman"/>
                              <w:sz w:val="44"/>
                              <w:szCs w:val="44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D712691" w14:textId="4226A6BF" w:rsidR="00F87877" w:rsidRPr="00F87877" w:rsidRDefault="00F87877" w:rsidP="00F87877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813EBF">
                                <w:rPr>
                                  <w:rFonts w:ascii="Aptos" w:eastAsia="Aptos" w:hAnsi="Aptos" w:cs="Times New Roman"/>
                                  <w:sz w:val="44"/>
                                  <w:szCs w:val="44"/>
                                </w:rPr>
                                <w:t>TONGHAM MOTOR CLUB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00B7A2" id="Rectangle 200" o:spid="_x0000_s1026" style="position:absolute;margin-left:417.3pt;margin-top:9.35pt;width:468.5pt;height:50.8pt;z-index:-251657216;visibility:visible;mso-wrap-style:square;mso-width-percent:1000;mso-height-percent:0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" o:allowoverlap="f" filled="f" stroked="f">
              <v:textbox>
                <w:txbxContent>
                  <w:sdt>
                    <w:sdtPr>
                      <w:rPr>
                        <w:rFonts w:ascii="Aptos" w:eastAsia="Aptos" w:hAnsi="Aptos" w:cs="Times New Roman"/>
                        <w:sz w:val="44"/>
                        <w:szCs w:val="44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D712691" w14:textId="4226A6BF" w:rsidR="00F87877" w:rsidRPr="00F87877" w:rsidRDefault="00F87877" w:rsidP="00F87877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813EBF">
                          <w:rPr>
                            <w:rFonts w:ascii="Aptos" w:eastAsia="Aptos" w:hAnsi="Aptos" w:cs="Times New Roman"/>
                            <w:sz w:val="44"/>
                            <w:szCs w:val="44"/>
                          </w:rPr>
                          <w:t>TONGHAM MOTOR CLUB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991"/>
    <w:rsid w:val="00813EBF"/>
    <w:rsid w:val="00A94991"/>
    <w:rsid w:val="00B92C3B"/>
    <w:rsid w:val="00CE181B"/>
    <w:rsid w:val="00F8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82E39E"/>
  <w15:chartTrackingRefBased/>
  <w15:docId w15:val="{EC0EED52-7ECF-4F0F-B112-39DC5C69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9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7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877"/>
  </w:style>
  <w:style w:type="paragraph" w:styleId="Footer">
    <w:name w:val="footer"/>
    <w:basedOn w:val="Normal"/>
    <w:link w:val="FooterChar"/>
    <w:uiPriority w:val="99"/>
    <w:unhideWhenUsed/>
    <w:rsid w:val="00F87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TONGHAM MOTOR CLUB</dc:title>
  <dc:subject/>
  <dc:creator>Channi Maynard</dc:creator>
  <cp:keywords/>
  <dc:description/>
  <cp:lastModifiedBy>Channi Maynard</cp:lastModifiedBy>
  <cp:revision>1</cp:revision>
  <dcterms:created xsi:type="dcterms:W3CDTF">2025-08-20T20:11:00Z</dcterms:created>
  <dcterms:modified xsi:type="dcterms:W3CDTF">2025-08-20T20:44:00Z</dcterms:modified>
</cp:coreProperties>
</file>